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60FA" w14:textId="77777777" w:rsidR="00985B18" w:rsidRDefault="00C53844">
      <w:pPr>
        <w:spacing w:after="172"/>
        <w:ind w:left="411"/>
        <w:jc w:val="center"/>
      </w:pPr>
      <w:r>
        <w:rPr>
          <w:rFonts w:ascii="Arial" w:eastAsia="Arial" w:hAnsi="Arial" w:cs="Arial"/>
          <w:b/>
          <w:sz w:val="23"/>
        </w:rPr>
        <w:t xml:space="preserve">OBRAZAC ZA ODUSTANAK OD KUPOVINE </w:t>
      </w:r>
    </w:p>
    <w:p w14:paraId="701021F9" w14:textId="52D6EA01" w:rsidR="00985B18" w:rsidRPr="00BA70FE" w:rsidRDefault="00C53844" w:rsidP="00BA70FE">
      <w:pPr>
        <w:spacing w:after="0"/>
        <w:ind w:left="2064"/>
        <w:rPr>
          <w:rFonts w:ascii="Arial" w:eastAsia="Arial" w:hAnsi="Arial" w:cs="Arial"/>
          <w:sz w:val="19"/>
          <w:lang w:val="sr-Latn-RS"/>
        </w:rPr>
      </w:pPr>
      <w:r>
        <w:rPr>
          <w:rFonts w:ascii="Arial" w:eastAsia="Arial" w:hAnsi="Arial" w:cs="Arial"/>
          <w:sz w:val="19"/>
        </w:rPr>
        <w:t xml:space="preserve">Kupovina obavljena prodajom na daljinu (sajt: </w:t>
      </w:r>
      <w:r w:rsidR="00BA70FE" w:rsidRPr="00BA70FE">
        <w:rPr>
          <w:rFonts w:ascii="Arial" w:eastAsia="Arial" w:hAnsi="Arial" w:cs="Arial"/>
          <w:sz w:val="19"/>
        </w:rPr>
        <w:t>https://svezabazene.rs/</w:t>
      </w:r>
      <w:r w:rsidR="00BA70FE">
        <w:rPr>
          <w:rFonts w:ascii="Arial" w:eastAsia="Arial" w:hAnsi="Arial" w:cs="Arial"/>
          <w:sz w:val="19"/>
          <w:lang w:val="sr-Latn-RS"/>
        </w:rPr>
        <w:t>)</w:t>
      </w:r>
    </w:p>
    <w:p w14:paraId="35F42E6A" w14:textId="77777777" w:rsidR="00985B18" w:rsidRDefault="00C53844">
      <w:pPr>
        <w:spacing w:after="0"/>
      </w:pPr>
      <w:r>
        <w:rPr>
          <w:rFonts w:ascii="Arial" w:eastAsia="Arial" w:hAnsi="Arial" w:cs="Arial"/>
          <w:sz w:val="19"/>
        </w:rPr>
        <w:t xml:space="preserve"> </w:t>
      </w:r>
    </w:p>
    <w:p w14:paraId="73A57424" w14:textId="77777777" w:rsidR="00985B18" w:rsidRDefault="00C53844">
      <w:pPr>
        <w:spacing w:after="18"/>
      </w:pPr>
      <w:r>
        <w:rPr>
          <w:rFonts w:ascii="Arial" w:eastAsia="Arial" w:hAnsi="Arial" w:cs="Arial"/>
          <w:sz w:val="19"/>
        </w:rPr>
        <w:t xml:space="preserve"> </w:t>
      </w:r>
    </w:p>
    <w:p w14:paraId="2D658EE7" w14:textId="77777777" w:rsidR="00985B18" w:rsidRDefault="00C53844">
      <w:pPr>
        <w:spacing w:after="20"/>
      </w:pPr>
      <w:r>
        <w:rPr>
          <w:rFonts w:ascii="Arial" w:eastAsia="Arial" w:hAnsi="Arial" w:cs="Arial"/>
          <w:sz w:val="19"/>
        </w:rPr>
        <w:t xml:space="preserve"> </w:t>
      </w:r>
    </w:p>
    <w:p w14:paraId="2C27F748" w14:textId="11AC318B" w:rsidR="00985B18" w:rsidRDefault="00C53844">
      <w:pPr>
        <w:spacing w:after="0"/>
        <w:ind w:left="54"/>
      </w:pPr>
      <w:r>
        <w:rPr>
          <w:rFonts w:ascii="Arial" w:eastAsia="Arial" w:hAnsi="Arial" w:cs="Arial"/>
          <w:sz w:val="23"/>
        </w:rPr>
        <w:t xml:space="preserve">Ovim putem izjavljujem da odustajem od ugovora o kupovini, koji sam sklopio/la kupovinom na daljinu u prodavnici </w:t>
      </w:r>
      <w:r w:rsidR="00BA70FE">
        <w:rPr>
          <w:rFonts w:ascii="Arial" w:eastAsia="Arial" w:hAnsi="Arial" w:cs="Arial"/>
          <w:sz w:val="23"/>
          <w:lang w:val="sr-Latn-RS"/>
        </w:rPr>
        <w:t>SVE ZA BAZENE DOO Beograd.</w:t>
      </w:r>
      <w:r>
        <w:rPr>
          <w:rFonts w:ascii="Arial" w:eastAsia="Arial" w:hAnsi="Arial" w:cs="Arial"/>
          <w:sz w:val="23"/>
        </w:rPr>
        <w:t xml:space="preserve"> </w:t>
      </w:r>
    </w:p>
    <w:p w14:paraId="144643F3" w14:textId="77777777" w:rsidR="00985B18" w:rsidRDefault="00C53844">
      <w:pPr>
        <w:spacing w:after="0"/>
      </w:pP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707" w:type="dxa"/>
        <w:tblInd w:w="53" w:type="dxa"/>
        <w:tblCellMar>
          <w:top w:w="47" w:type="dxa"/>
          <w:left w:w="2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3676"/>
        <w:gridCol w:w="6031"/>
      </w:tblGrid>
      <w:tr w:rsidR="00985B18" w14:paraId="4F543562" w14:textId="77777777">
        <w:trPr>
          <w:trHeight w:val="439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97CFE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23"/>
              </w:rPr>
              <w:t xml:space="preserve">Podaci o kupcu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D1390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23"/>
              </w:rPr>
              <w:t xml:space="preserve">Popuniti podatke: </w:t>
            </w:r>
          </w:p>
        </w:tc>
      </w:tr>
      <w:tr w:rsidR="00985B18" w14:paraId="386EAFF4" w14:textId="77777777">
        <w:trPr>
          <w:trHeight w:val="708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0C1AC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Ime i prezime </w:t>
            </w:r>
          </w:p>
          <w:p w14:paraId="0862D1DC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(pun naziv firme)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98777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694CA293" w14:textId="77777777">
        <w:trPr>
          <w:trHeight w:val="442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107AC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Adresa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017C4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413A7F27" w14:textId="77777777">
        <w:trPr>
          <w:trHeight w:val="439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5E294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Mesto i poštanski broj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274D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20070B49" w14:textId="77777777">
        <w:trPr>
          <w:trHeight w:val="440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CCE43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JMBG (PIB za pravna lica)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CB09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14B31A48" w14:textId="77777777">
        <w:trPr>
          <w:trHeight w:val="438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8C264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Broj mob. telefona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64C20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14FFA0E1" w14:textId="77777777">
        <w:trPr>
          <w:trHeight w:val="443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3E78A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E-mail adresa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6797D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39F38C16" w14:textId="77777777">
        <w:trPr>
          <w:trHeight w:val="439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BA3DE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Broj tekućeg žiro računa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A441A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3B630AEC" w14:textId="77777777">
        <w:trPr>
          <w:trHeight w:val="439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1FE89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23"/>
              </w:rPr>
              <w:t xml:space="preserve">Podaci o robi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E9FBE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23"/>
              </w:rPr>
              <w:t xml:space="preserve">Popuniti podatke: </w:t>
            </w:r>
          </w:p>
        </w:tc>
      </w:tr>
      <w:tr w:rsidR="00985B18" w14:paraId="67D2934F" w14:textId="77777777">
        <w:trPr>
          <w:trHeight w:val="442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6E3D6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Datum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F7C5B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403F2447" w14:textId="77777777">
        <w:trPr>
          <w:trHeight w:val="439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6A3F41" w14:textId="27700EE6" w:rsidR="00985B18" w:rsidRDefault="00C53844">
            <w:pPr>
              <w:spacing w:after="0"/>
              <w:ind w:left="58"/>
              <w:jc w:val="both"/>
            </w:pPr>
            <w:r>
              <w:rPr>
                <w:rFonts w:ascii="Arial" w:eastAsia="Arial" w:hAnsi="Arial" w:cs="Arial"/>
                <w:sz w:val="23"/>
              </w:rPr>
              <w:t xml:space="preserve">Broj </w:t>
            </w:r>
            <w:r w:rsidR="00BA70FE">
              <w:rPr>
                <w:rFonts w:ascii="Arial" w:eastAsia="Arial" w:hAnsi="Arial" w:cs="Arial"/>
                <w:sz w:val="23"/>
                <w:lang w:val="sr-Latn-RS"/>
              </w:rPr>
              <w:t>računa</w:t>
            </w:r>
            <w:r>
              <w:rPr>
                <w:rFonts w:ascii="Arial" w:eastAsia="Arial" w:hAnsi="Arial" w:cs="Arial"/>
                <w:sz w:val="23"/>
              </w:rPr>
              <w:t xml:space="preserve"> i datum izdavanja ist</w:t>
            </w:r>
            <w:r w:rsidR="00BA70FE">
              <w:rPr>
                <w:rFonts w:ascii="Arial" w:eastAsia="Arial" w:hAnsi="Arial" w:cs="Arial"/>
                <w:sz w:val="23"/>
                <w:lang w:val="sr-Latn-RS"/>
              </w:rPr>
              <w:t>og</w:t>
            </w:r>
            <w:r>
              <w:rPr>
                <w:rFonts w:ascii="Arial" w:eastAsia="Arial" w:hAnsi="Arial" w:cs="Arial"/>
                <w:sz w:val="23"/>
              </w:rPr>
              <w:t xml:space="preserve">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95643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1A5F9C2E" w14:textId="77777777">
        <w:trPr>
          <w:trHeight w:val="978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F8CC3" w14:textId="77777777" w:rsidR="00985B18" w:rsidRDefault="00C53844">
            <w:pPr>
              <w:spacing w:after="0"/>
              <w:ind w:left="58" w:right="232"/>
              <w:jc w:val="both"/>
            </w:pPr>
            <w:r>
              <w:rPr>
                <w:rFonts w:ascii="Arial" w:eastAsia="Arial" w:hAnsi="Arial" w:cs="Arial"/>
                <w:sz w:val="23"/>
              </w:rPr>
              <w:t xml:space="preserve">Šifra robe na koju se odnosi raskid ugovora, u slučaju da ima više artikala u porudžbini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7EDEE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85B18" w14:paraId="1DEDC311" w14:textId="77777777">
        <w:trPr>
          <w:trHeight w:val="439"/>
        </w:trPr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74695" w14:textId="77777777" w:rsidR="00985B18" w:rsidRDefault="00C5384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23"/>
              </w:rPr>
              <w:t xml:space="preserve">Datum prijema robe </w:t>
            </w:r>
          </w:p>
        </w:tc>
        <w:tc>
          <w:tcPr>
            <w:tcW w:w="6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BB2F9" w14:textId="77777777" w:rsidR="00985B18" w:rsidRDefault="00C538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</w:tbl>
    <w:p w14:paraId="45611707" w14:textId="77777777" w:rsidR="00985B18" w:rsidRDefault="00C53844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</w:p>
    <w:p w14:paraId="38BD35B2" w14:textId="55131B92" w:rsidR="00985B18" w:rsidRDefault="00C53844" w:rsidP="00BA70FE">
      <w:pPr>
        <w:spacing w:after="4" w:line="240" w:lineRule="auto"/>
        <w:ind w:left="49" w:hanging="11"/>
      </w:pPr>
      <w:r>
        <w:rPr>
          <w:rFonts w:ascii="Arial" w:eastAsia="Arial" w:hAnsi="Arial" w:cs="Arial"/>
          <w:sz w:val="18"/>
        </w:rPr>
        <w:t>Nakon prijema obrasca za odustanak od ugovora, prosledićemo Vam dokumenta za povrać</w:t>
      </w:r>
      <w:r>
        <w:rPr>
          <w:rFonts w:ascii="Arial" w:eastAsia="Arial" w:hAnsi="Arial" w:cs="Arial"/>
          <w:sz w:val="18"/>
        </w:rPr>
        <w:t xml:space="preserve">aj robe na Vaš e-mail, što predstavlja potvrdu o prijemu Vaše izjave o odustanku od ugovora. Obrazac možete poslati elektronskim putem na e-mail adresu: </w:t>
      </w:r>
      <w:hyperlink r:id="rId4" w:history="1">
        <w:r w:rsidR="00BA70FE" w:rsidRPr="00C55378">
          <w:rPr>
            <w:rStyle w:val="Hyperlink"/>
            <w:rFonts w:ascii="Arial" w:eastAsia="Arial" w:hAnsi="Arial" w:cs="Arial"/>
            <w:sz w:val="18"/>
            <w:lang w:val="sr-Latn-RS"/>
          </w:rPr>
          <w:t>svezabazene</w:t>
        </w:r>
        <w:r w:rsidR="00BA70FE" w:rsidRPr="00C55378">
          <w:rPr>
            <w:rStyle w:val="Hyperlink"/>
            <w:rFonts w:ascii="Arial" w:eastAsia="Arial" w:hAnsi="Arial" w:cs="Arial"/>
            <w:sz w:val="18"/>
            <w:lang w:val="en-US"/>
          </w:rPr>
          <w:t>@svezabazene.rs</w:t>
        </w:r>
      </w:hyperlink>
      <w:r w:rsidR="00BA70FE">
        <w:rPr>
          <w:rFonts w:ascii="Arial" w:eastAsia="Arial" w:hAnsi="Arial" w:cs="Arial"/>
          <w:sz w:val="18"/>
          <w:lang w:val="en-US"/>
        </w:rPr>
        <w:t xml:space="preserve"> </w:t>
      </w:r>
      <w:r>
        <w:rPr>
          <w:rFonts w:ascii="Arial" w:eastAsia="Arial" w:hAnsi="Arial" w:cs="Arial"/>
          <w:sz w:val="18"/>
        </w:rPr>
        <w:t xml:space="preserve"> ili poštom na adresu</w:t>
      </w:r>
      <w:r w:rsidR="00BA70FE">
        <w:rPr>
          <w:rFonts w:ascii="Arial" w:eastAsia="Arial" w:hAnsi="Arial" w:cs="Arial"/>
          <w:sz w:val="18"/>
          <w:lang w:val="en-US"/>
        </w:rPr>
        <w:t xml:space="preserve"> </w:t>
      </w:r>
      <w:proofErr w:type="spellStart"/>
      <w:r w:rsidR="00BA70FE">
        <w:rPr>
          <w:rFonts w:ascii="Arial" w:eastAsia="Arial" w:hAnsi="Arial" w:cs="Arial"/>
          <w:sz w:val="18"/>
          <w:lang w:val="en-US"/>
        </w:rPr>
        <w:t>Ratarski</w:t>
      </w:r>
      <w:proofErr w:type="spellEnd"/>
      <w:r w:rsidR="00BA70FE">
        <w:rPr>
          <w:rFonts w:ascii="Arial" w:eastAsia="Arial" w:hAnsi="Arial" w:cs="Arial"/>
          <w:sz w:val="18"/>
          <w:lang w:val="en-US"/>
        </w:rPr>
        <w:t xml:space="preserve"> put 55, 11080 Beograd</w:t>
      </w:r>
      <w:r>
        <w:rPr>
          <w:rFonts w:ascii="Arial" w:eastAsia="Arial" w:hAnsi="Arial" w:cs="Arial"/>
          <w:sz w:val="18"/>
        </w:rPr>
        <w:t xml:space="preserve">. </w:t>
      </w:r>
    </w:p>
    <w:p w14:paraId="4DC1B273" w14:textId="77777777" w:rsidR="00985B18" w:rsidRDefault="00C53844" w:rsidP="00BA70FE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1AE7B5E1" w14:textId="77777777" w:rsidR="00985B18" w:rsidRDefault="00C53844" w:rsidP="00BA70FE">
      <w:pPr>
        <w:spacing w:after="4" w:line="241" w:lineRule="auto"/>
        <w:ind w:left="44" w:right="269" w:hanging="21"/>
        <w:jc w:val="both"/>
      </w:pPr>
      <w:r>
        <w:rPr>
          <w:rFonts w:ascii="Arial" w:eastAsia="Arial" w:hAnsi="Arial" w:cs="Arial"/>
          <w:sz w:val="18"/>
        </w:rPr>
        <w:t>Troškove vraćanja robe snosi kupac. Sva roba koja se vraća mora biti upakovana u orginalnu ambalažu, nekorišćena, sa važećim rač</w:t>
      </w:r>
      <w:r>
        <w:rPr>
          <w:rFonts w:ascii="Arial" w:eastAsia="Arial" w:hAnsi="Arial" w:cs="Arial"/>
          <w:sz w:val="18"/>
        </w:rPr>
        <w:t xml:space="preserve">unom/fakturom. Rok za predavanje obrazca je 14 dana od trenutka prijema robe. Nakon što na Vaš e-mail stigne potvrda o prijemu izjave o odustanku od ugovora, potrebno je da robu posaljete u roku od 14 dana, na adresu koju dobijete u potvrdi. </w:t>
      </w:r>
    </w:p>
    <w:p w14:paraId="463932E2" w14:textId="77777777" w:rsidR="00985B18" w:rsidRDefault="00C53844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1B61E025" w14:textId="77777777" w:rsidR="00985B18" w:rsidRDefault="00C53844">
      <w:pPr>
        <w:spacing w:after="1"/>
        <w:ind w:left="54"/>
      </w:pPr>
      <w:r>
        <w:rPr>
          <w:rFonts w:ascii="Arial" w:eastAsia="Arial" w:hAnsi="Arial" w:cs="Arial"/>
          <w:b/>
          <w:sz w:val="18"/>
        </w:rPr>
        <w:t xml:space="preserve">Izjava o privatnosti podataka: </w:t>
      </w:r>
    </w:p>
    <w:p w14:paraId="14E0AF54" w14:textId="5F822242" w:rsidR="00985B18" w:rsidRDefault="00C53844" w:rsidP="00BA70FE">
      <w:pPr>
        <w:spacing w:after="4" w:line="241" w:lineRule="auto"/>
        <w:ind w:left="44" w:right="269" w:hanging="21"/>
        <w:jc w:val="both"/>
      </w:pPr>
      <w:r>
        <w:rPr>
          <w:rFonts w:ascii="Arial" w:eastAsia="Arial" w:hAnsi="Arial" w:cs="Arial"/>
          <w:sz w:val="18"/>
        </w:rPr>
        <w:t xml:space="preserve">Podaci koje date u ovom obrascu služe za evideniranje izmena u prometu </w:t>
      </w:r>
      <w:r w:rsidR="00BA70FE">
        <w:rPr>
          <w:rFonts w:ascii="Arial" w:eastAsia="Arial" w:hAnsi="Arial" w:cs="Arial"/>
          <w:sz w:val="18"/>
          <w:lang w:val="en-US"/>
        </w:rPr>
        <w:t>SVE ZA BAZENE DOO</w:t>
      </w:r>
      <w:r>
        <w:rPr>
          <w:rFonts w:ascii="Arial" w:eastAsia="Arial" w:hAnsi="Arial" w:cs="Arial"/>
          <w:sz w:val="18"/>
        </w:rPr>
        <w:t xml:space="preserve"> ih neće skladišti, niti koristiti u druge svrhe. </w:t>
      </w:r>
    </w:p>
    <w:sectPr w:rsidR="00985B18">
      <w:pgSz w:w="11904" w:h="16840"/>
      <w:pgMar w:top="1440" w:right="1457" w:bottom="1440" w:left="10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18"/>
    <w:rsid w:val="00202911"/>
    <w:rsid w:val="00985B18"/>
    <w:rsid w:val="00BA70FE"/>
    <w:rsid w:val="00C5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D75E"/>
  <w15:docId w15:val="{839AB5B2-964E-44E9-B7A8-3A10DCB5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Cyrl-RS" w:eastAsia="sr-Cyrl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A70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ezabazene@svezabazene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- 4680203d-760a-49d2-bbf0-73821ab394c9</dc:title>
  <dc:subject/>
  <dc:creator>ACER</dc:creator>
  <cp:keywords/>
  <cp:lastModifiedBy>svezabazene bazene</cp:lastModifiedBy>
  <cp:revision>2</cp:revision>
  <cp:lastPrinted>2026-08-17T10:17:00Z</cp:lastPrinted>
  <dcterms:created xsi:type="dcterms:W3CDTF">2026-08-17T10:18:00Z</dcterms:created>
  <dcterms:modified xsi:type="dcterms:W3CDTF">2026-08-17T10:18:00Z</dcterms:modified>
</cp:coreProperties>
</file>